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4387" w:rsidRDefault="007C4387" w:rsidP="007C4387">
      <w:pPr>
        <w:pStyle w:val="berschrift1"/>
      </w:pPr>
      <w:r w:rsidRPr="007C4387">
        <w:t xml:space="preserve">Savoyen </w:t>
      </w:r>
    </w:p>
    <w:p w:rsidR="007C4387" w:rsidRDefault="007C4387" w:rsidP="007C4387">
      <w:pPr>
        <w:pStyle w:val="berschrift2"/>
      </w:pPr>
      <w:r>
        <w:br/>
        <w:t>Fran</w:t>
      </w:r>
      <w:r>
        <w:rPr>
          <w:rFonts w:cstheme="minorHAnsi"/>
        </w:rPr>
        <w:t>ç</w:t>
      </w:r>
      <w:r>
        <w:t>oise Madeleine d’Orléans (1663-1664)</w:t>
      </w:r>
    </w:p>
    <w:p w:rsidR="007C4387" w:rsidRDefault="007C4387"/>
    <w:p w:rsidR="00260607" w:rsidRPr="00524544" w:rsidRDefault="00260607" w:rsidP="00260607">
      <w:pPr>
        <w:rPr>
          <w:rFonts w:asciiTheme="majorHAnsi" w:hAnsiTheme="majorHAnsi" w:cstheme="majorHAnsi"/>
        </w:rPr>
      </w:pPr>
      <w:r w:rsidRPr="00524544">
        <w:rPr>
          <w:rFonts w:asciiTheme="majorHAnsi" w:hAnsiTheme="majorHAnsi" w:cstheme="majorHAnsi"/>
        </w:rPr>
        <w:t>Primärquellen:</w:t>
      </w:r>
    </w:p>
    <w:p w:rsidR="00260607" w:rsidRDefault="00922F90" w:rsidP="00260607">
      <w:sdt>
        <w:sdtPr>
          <w:alias w:val="To edit, see citavi.com/edit"/>
          <w:tag w:val="CitaviPlaceholder#3310c88a-9f55-42e1-a627-2b2dc26a8640"/>
          <w:id w:val="-182362468"/>
          <w:placeholder>
            <w:docPart w:val="DefaultPlaceholder_-1854013440"/>
          </w:placeholder>
        </w:sdtPr>
        <w:sdtEndPr/>
        <w:sdtContent>
          <w:r w:rsidR="00260607">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RiNDNmMzRkLWZmMTgtNDdhNy1hZGMzLTI3ZWI4YTUwNGQ3ZSIsIlJhbmdlTGVuZ3RoIjoxNjAsIlJlZmVyZW5jZUlkIjoiNWRjY2VjOTAtY2EwMS00NTJhLWJlMmEtYTg0MzMzMzI3MTM0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sYXVkZS1GcmFuw6dvaXMiLCJMYXN0TmFtZSI6Ik1lbmVzdHJpZXIiLCJQcm90ZWN0ZWQiOmZhbHNlLCJTZXgiOjAsIkNyZWF0ZWRCeSI6Il9MdWthcyBNYWllciIsIkNyZWF0ZWRPbiI6IjIwMjAtMTEtMThUMDk6NTA6MzEiLCJNb2RpZmllZEJ5IjoiX0x1a2FzIE1haWVyIiwiSWQiOiI0NDk1Y2E0Yy02ODllLTQxMWEtYTdkYi1kZjFiNmM2YTdkYzMiLCJNb2RpZmllZE9uIjoiMjAyMC0xMS0xOFQwOTo1MDozMS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d3dy53b3JsZGNhdC5vcmcvb2NsYy85ODg1NDQwNzgiLCJVcmlTdHJpbmciOiJodHRwOi8vd3d3LndvcmxkY2F0Lm9yZy9vY2xjLzk4ODU0NDA3OC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}</w:instrText>
          </w:r>
          <w:r w:rsidR="00260607">
            <w:rPr>
              <w:noProof/>
            </w:rPr>
            <w:fldChar w:fldCharType="separate"/>
          </w:r>
          <w:r w:rsidR="00260607">
            <w:rPr>
              <w:noProof/>
            </w:rPr>
            <w:t>Menestrier, Claude-François: L'amour, autheur et conservateur du monde. Dessein des peintures du plafond de l'alĉoue de Leurs Altesses Royales, [Chambéry] 1663.</w:t>
          </w:r>
          <w:r w:rsidR="00260607">
            <w:rPr>
              <w:noProof/>
            </w:rPr>
            <w:fldChar w:fldCharType="end"/>
          </w:r>
        </w:sdtContent>
      </w:sdt>
    </w:p>
    <w:p w:rsidR="00260607" w:rsidRPr="00260607" w:rsidRDefault="00922F90" w:rsidP="00260607">
      <w:pPr>
        <w:rPr>
          <w:lang w:val="it-IT"/>
        </w:rPr>
      </w:pPr>
      <w:sdt>
        <w:sdtPr>
          <w:alias w:val="To edit, see citavi.com/edit"/>
          <w:tag w:val="CitaviPlaceholder#168ddb03-f8e9-4c44-a9e1-8fe5ca347596"/>
          <w:id w:val="-699238258"/>
          <w:placeholder>
            <w:docPart w:val="DefaultPlaceholder_-1854013440"/>
          </w:placeholder>
        </w:sdtPr>
        <w:sdtEndPr/>
        <w:sdtContent>
          <w:r w:rsidR="00260607">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NhZmU0NmRjLTlmMTQtNGJkMi05YTZmLTVlMzc3ODA2MTliMyIsIlJhbmdlTGVuZ3RoIjoxNTksIlJlZmVyZW5jZUlkIjoiMTA2NmE5MmUtMDY2MC00MzhiLWIwN2QtN2VkYzIxODIyYTNi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}</w:instrText>
          </w:r>
          <w:r w:rsidR="00260607">
            <w:rPr>
              <w:noProof/>
            </w:rPr>
            <w:fldChar w:fldCharType="separate"/>
          </w:r>
          <w:r w:rsidR="00260607" w:rsidRPr="00260607">
            <w:rPr>
              <w:noProof/>
              <w:lang w:val="it-IT"/>
            </w:rPr>
            <w:t>Menestrier, Claude-François; Guillimin, Pierre: Description de l'arc de la porte du chasteau ;. Les nœuds de l'amour de la France et de la Sauoye, [Lyon] 1663.</w:t>
          </w:r>
          <w:r w:rsidR="00260607">
            <w:rPr>
              <w:noProof/>
            </w:rPr>
            <w:fldChar w:fldCharType="end"/>
          </w:r>
        </w:sdtContent>
      </w:sdt>
    </w:p>
    <w:p w:rsidR="00260607" w:rsidRDefault="00922F90" w:rsidP="00260607">
      <w:pPr>
        <w:rPr>
          <w:lang w:val="it-IT"/>
        </w:rPr>
      </w:pPr>
      <w:sdt>
        <w:sdtPr>
          <w:rPr>
            <w:lang w:val="it-IT"/>
          </w:rPr>
          <w:alias w:val="To edit, see citavi.com/edit"/>
          <w:tag w:val="CitaviPlaceholder#5b346819-2954-4cdf-89af-f90164799b02"/>
          <w:id w:val="-52690560"/>
          <w:placeholder>
            <w:docPart w:val="DefaultPlaceholder_-1854013440"/>
          </w:placeholder>
        </w:sdtPr>
        <w:sdtEndPr/>
        <w:sdtContent>
          <w:r w:rsidR="00260607">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kwMDBjNDMxLWI2ODAtNDM5My1iNTE0LWNhOWE2NDIyYzMzOCIsIlJhbmdlTGVuZ3RoIjoxNDMsIlJlZmVyZW5jZUlkIjoiOWI2NzFiZGItOTcwMC00NTQ5LTliOGQtNmE5MDVjYWMyNGE0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}</w:instrText>
          </w:r>
          <w:r w:rsidR="00260607">
            <w:rPr>
              <w:noProof/>
              <w:lang w:val="it-IT"/>
            </w:rPr>
            <w:fldChar w:fldCharType="separate"/>
          </w:r>
          <w:r w:rsidR="00260607">
            <w:rPr>
              <w:noProof/>
              <w:lang w:val="it-IT"/>
            </w:rPr>
            <w:t>Menestrier, Claude-François; Guillimin, Pierre: Dessein de la machine du feu d'artifice pour les nopces de Leurs Altesses Royales, [Lyon] 1663.</w:t>
          </w:r>
          <w:r w:rsidR="00260607">
            <w:rPr>
              <w:noProof/>
              <w:lang w:val="it-IT"/>
            </w:rPr>
            <w:fldChar w:fldCharType="end"/>
          </w:r>
        </w:sdtContent>
      </w:sdt>
    </w:p>
    <w:p w:rsidR="00260607" w:rsidRPr="00260607" w:rsidRDefault="00922F90" w:rsidP="00260607">
      <w:pPr>
        <w:rPr>
          <w:lang w:val="it-IT"/>
        </w:rPr>
      </w:pPr>
      <w:sdt>
        <w:sdtPr>
          <w:rPr>
            <w:lang w:val="it-IT"/>
          </w:rPr>
          <w:alias w:val="To edit, see citavi.com/edit"/>
          <w:tag w:val="CitaviPlaceholder#b95e05a6-3ca1-4aad-830a-3c5d65e10db8"/>
          <w:id w:val="1404410873"/>
          <w:placeholder>
            <w:docPart w:val="DefaultPlaceholder_-1854013440"/>
          </w:placeholder>
        </w:sdtPr>
        <w:sdtEndPr/>
        <w:sdtContent>
          <w:r w:rsidR="00260607">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Q0NDhmNDdiLTg0ZTktNDc5ZC1hMWM3LTczNDVkNjNlOTE5MiIsIlJhbmdlTGVuZ3RoIjoyMzksIlJlZmVyZW5jZUlkIjoiYmZhMGE2OTgtZTEyNC00OWNiLWE4MGYtOTI2NWNjYjAzYzdj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sYXVkZS1GcmFuw6dvaXMiLCJMYXN0TmFtZSI6Ik3DqW5lc3RyaWVyIiwiUHJvdGVjdGVkIjpmYWxzZSwiU2V4IjowLCJDcmVhdGVkQnkiOiJfTHVrYXMgTWFpZXIiLCJDcmVhdGVkT24iOiIyMDIwLTEyLTE0VDE2OjE0OjAyIiwiTW9kaWZpZWRCeSI6Il9MdWthcyBNYWllciIsIklkIjoiNTJjNjM3ZjctOGY4Yi00MTU3LWIxMmItM2Q0ODc4NTY1ZGQwIiwiTW9kaWZpZWRPbiI6IjIwMjAtMTItMTRUMTY6MTQ6MDI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93d3cud29ybGRjYXQub3JnL29jbGMvNzU5NjgwODkwIiwiVXJpU3RyaW5nIjoiaHR0cDovL3d3dy53b3JsZGNhdC5vcmcvb2NsYy83NTk2ODA4OTA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}</w:instrText>
          </w:r>
          <w:r w:rsidR="00260607">
            <w:rPr>
              <w:noProof/>
              <w:lang w:val="it-IT"/>
            </w:rPr>
            <w:fldChar w:fldCharType="separate"/>
          </w:r>
          <w:r w:rsidR="00260607">
            <w:rPr>
              <w:noProof/>
              <w:lang w:val="it-IT"/>
            </w:rPr>
            <w:t>Ménestrier, Claude-François: Description de l'arc dressé par les soins des magistrats de la souveraine Chambre des comptes de Savoye, en la place du Chasteau. A l'entrée de Leurs Altesses royales en la ville de Chambery, [S.l., 1663] 1663.</w:t>
          </w:r>
          <w:r w:rsidR="00260607">
            <w:rPr>
              <w:noProof/>
              <w:lang w:val="it-IT"/>
            </w:rPr>
            <w:fldChar w:fldCharType="end"/>
          </w:r>
        </w:sdtContent>
      </w:sdt>
    </w:p>
    <w:p w:rsidR="007C4387" w:rsidRPr="00260607" w:rsidRDefault="007C4387">
      <w:pPr>
        <w:rPr>
          <w:lang w:val="it-IT"/>
        </w:rPr>
      </w:pPr>
      <w:bookmarkStart w:id="0" w:name="_GoBack"/>
      <w:bookmarkEnd w:id="0"/>
    </w:p>
    <w:p w:rsidR="002A7399" w:rsidRPr="008B754B" w:rsidRDefault="007C4387" w:rsidP="007C4387">
      <w:pPr>
        <w:pStyle w:val="berschrift2"/>
        <w:rPr>
          <w:lang w:val="it-IT"/>
        </w:rPr>
      </w:pPr>
      <w:r w:rsidRPr="00260607">
        <w:rPr>
          <w:lang w:val="it-IT"/>
        </w:rPr>
        <w:br/>
      </w:r>
      <w:r w:rsidRPr="008B754B">
        <w:rPr>
          <w:highlight w:val="yellow"/>
          <w:lang w:val="it-IT"/>
        </w:rPr>
        <w:t>Maria Johanna von Savoyen (1665-1724)</w:t>
      </w:r>
      <w:r w:rsidRPr="008B754B">
        <w:rPr>
          <w:lang w:val="it-IT"/>
        </w:rPr>
        <w:br/>
      </w:r>
    </w:p>
    <w:p w:rsidR="003B3404" w:rsidRPr="008B754B" w:rsidRDefault="00610B3D" w:rsidP="003B3404">
      <w:pPr>
        <w:rPr>
          <w:rFonts w:asciiTheme="majorHAnsi" w:hAnsiTheme="majorHAnsi" w:cstheme="majorHAnsi"/>
          <w:lang w:val="it-IT"/>
        </w:rPr>
      </w:pPr>
      <w:r w:rsidRPr="008B754B">
        <w:rPr>
          <w:rFonts w:asciiTheme="majorHAnsi" w:hAnsiTheme="majorHAnsi" w:cstheme="majorHAnsi"/>
          <w:lang w:val="it-IT"/>
        </w:rPr>
        <w:t>Kunstaufträge:</w:t>
      </w:r>
    </w:p>
    <w:p w:rsidR="00260607" w:rsidRPr="00E1590E" w:rsidRDefault="008B754B" w:rsidP="00260607">
      <w:pPr>
        <w:pStyle w:val="CitaviBibliographyEntry"/>
        <w:rPr>
          <w:lang w:val="it-IT"/>
        </w:rPr>
      </w:pPr>
      <w:r w:rsidRPr="00E1590E">
        <w:rPr>
          <w:lang w:val="it-IT"/>
        </w:rPr>
        <w:t>Ausbau des Palazzo Madama (ab 1666, Ausmalung durch Domenico Guidobono; vom geplanten Neubau wurde 1718-1721 unter Leitung von Flippo Juvarra nur ein Flügel fertiggestellt)</w:t>
      </w:r>
    </w:p>
    <w:p w:rsidR="008B754B" w:rsidRPr="00E1590E" w:rsidRDefault="008B754B" w:rsidP="00260607">
      <w:pPr>
        <w:pStyle w:val="CitaviBibliographyEntry"/>
        <w:rPr>
          <w:lang w:val="it-IT"/>
        </w:rPr>
      </w:pPr>
      <w:r w:rsidRPr="00E1590E">
        <w:rPr>
          <w:lang w:val="it-IT"/>
        </w:rPr>
        <w:t>Patronage von Guarino Guarini</w:t>
      </w:r>
    </w:p>
    <w:p w:rsidR="0084018A" w:rsidRPr="00E1590E" w:rsidRDefault="0084018A" w:rsidP="00260607">
      <w:pPr>
        <w:pStyle w:val="CitaviBibliographyEntry"/>
        <w:rPr>
          <w:lang w:val="it-IT"/>
        </w:rPr>
      </w:pPr>
    </w:p>
    <w:p w:rsidR="0084018A" w:rsidRPr="00E1590E" w:rsidRDefault="00886063" w:rsidP="00260607">
      <w:pPr>
        <w:pStyle w:val="CitaviBibliographyEntry"/>
        <w:rPr>
          <w:rFonts w:asciiTheme="majorHAnsi" w:hAnsiTheme="majorHAnsi" w:cstheme="majorHAnsi"/>
          <w:lang w:val="it-IT"/>
        </w:rPr>
      </w:pPr>
      <w:r w:rsidRPr="00E1590E">
        <w:rPr>
          <w:rFonts w:asciiTheme="majorHAnsi" w:hAnsiTheme="majorHAnsi" w:cstheme="majorHAnsi"/>
          <w:lang w:val="it-IT"/>
        </w:rPr>
        <w:t>Sekundärliteratur</w:t>
      </w:r>
      <w:r w:rsidR="0084018A" w:rsidRPr="00E1590E">
        <w:rPr>
          <w:rFonts w:asciiTheme="majorHAnsi" w:hAnsiTheme="majorHAnsi" w:cstheme="majorHAnsi"/>
          <w:lang w:val="it-IT"/>
        </w:rPr>
        <w:t>:</w:t>
      </w:r>
    </w:p>
    <w:p w:rsidR="008B754B" w:rsidRDefault="00922F90" w:rsidP="00260607">
      <w:pPr>
        <w:pStyle w:val="CitaviBibliographyEntry"/>
      </w:pPr>
      <w:sdt>
        <w:sdtPr>
          <w:alias w:val="To edit, see citavi.com/edit"/>
          <w:tag w:val="CitaviPlaceholder#67e2065b-02e1-47ea-830b-c24abc455091"/>
          <w:id w:val="1140305340"/>
          <w:placeholder>
            <w:docPart w:val="DefaultPlaceholder_-1854013440"/>
          </w:placeholder>
        </w:sdtPr>
        <w:sdtEndPr/>
        <w:sdtContent>
          <w:r w:rsidR="00886063">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}</w:instrText>
          </w:r>
          <w:r w:rsidR="00886063">
            <w:rPr>
              <w:noProof/>
            </w:rPr>
            <w:fldChar w:fldCharType="separate"/>
          </w:r>
          <w:r w:rsidR="00886063">
            <w:rPr>
              <w:noProof/>
            </w:rPr>
            <w:t>Bâtir au féminin?, [Paris] 2013.</w:t>
          </w:r>
          <w:r w:rsidR="00886063">
            <w:rPr>
              <w:noProof/>
            </w:rPr>
            <w:fldChar w:fldCharType="end"/>
          </w:r>
        </w:sdtContent>
      </w:sdt>
    </w:p>
    <w:p w:rsidR="00886063" w:rsidRPr="00886063" w:rsidRDefault="00922F90" w:rsidP="00260607">
      <w:pPr>
        <w:pStyle w:val="CitaviBibliographyEntry"/>
        <w:rPr>
          <w:lang w:val="it-IT"/>
        </w:rPr>
      </w:pPr>
      <w:sdt>
        <w:sdtPr>
          <w:alias w:val="To edit, see citavi.com/edit"/>
          <w:tag w:val="CitaviPlaceholder#741c3b1b-67ab-4fc1-94d9-205893d0d21d"/>
          <w:id w:val="2010254042"/>
          <w:placeholder>
            <w:docPart w:val="DefaultPlaceholder_-1854013440"/>
          </w:placeholder>
        </w:sdtPr>
        <w:sdtEndPr/>
        <w:sdtContent>
          <w:r w:rsidR="00886063">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M2YWQwM2QzLTA5NDEtNDcyNi1hNjEzLWQyMDYxZTQzYzQxYiIsIlJhbmdlTGVuZ3RoIjoyMDksIlJlZmVyZW5jZUlkIjoiNTdiNTE4MjItMjE0ZC00MWY1LWEwMGItZThlNjVlOWI5ZjU0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hcmlhIiwiTGFzdE5hbWUiOiJDYXR0YW5lbyIsIk1pZGRsZU5hbWUiOiJWaXR0b3JpYSIsIlByb3RlY3RlZCI6ZmFsc2UsIlNleCI6MSwiQ3JlYXRlZEJ5IjoiX0x1a2FzIE1haWVyIiwiQ3JlYXRlZE9uIjoiMjAyMC0xMi0xNVQxNjozODo1MyIsIk1vZGlmaWVkQnkiOiJfTHVrYXMgTWFpZXIiLCJJZCI6IjczZmNjMTcxLTc4OTQtNDg1YS1iNTUwLTg3MjY3OTBmMDJmYyIsIk1vZGlmaWVkT24iOiIyMDIwLTEyLTE1VDE2OjM4OjUz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}</w:instrText>
          </w:r>
          <w:r w:rsidR="00886063">
            <w:rPr>
              <w:noProof/>
            </w:rPr>
            <w:fldChar w:fldCharType="separate"/>
          </w:r>
          <w:r w:rsidR="00886063" w:rsidRPr="00886063">
            <w:rPr>
              <w:noProof/>
              <w:lang w:val="it-IT"/>
            </w:rPr>
            <w:t>Cattaneo, Maria Vittoria: La committenza di Maria Giovanna Battista di Savoia-Nemours per la cappella del Valentino. Una prima ipotesi attributiva per gli apparati decorativi, in: Studi piemontesi 46, 617–618.</w:t>
          </w:r>
          <w:r w:rsidR="00886063">
            <w:rPr>
              <w:noProof/>
            </w:rPr>
            <w:fldChar w:fldCharType="end"/>
          </w:r>
        </w:sdtContent>
      </w:sdt>
    </w:p>
    <w:p w:rsidR="00886063" w:rsidRDefault="00922F90" w:rsidP="00260607">
      <w:pPr>
        <w:pStyle w:val="CitaviBibliographyEntry"/>
        <w:rPr>
          <w:lang w:val="it-IT"/>
        </w:rPr>
      </w:pPr>
      <w:sdt>
        <w:sdtPr>
          <w:rPr>
            <w:lang w:val="it-IT"/>
          </w:rPr>
          <w:alias w:val="To edit, see citavi.com/edit"/>
          <w:tag w:val="CitaviPlaceholder#26b2e237-6a13-47ad-bd16-9099272767e0"/>
          <w:id w:val="-777714797"/>
          <w:placeholder>
            <w:docPart w:val="DefaultPlaceholder_-1854013440"/>
          </w:placeholder>
        </w:sdtPr>
        <w:sdtEndPr/>
        <w:sdtContent>
          <w:r w:rsidR="00886063">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}</w:instrText>
          </w:r>
          <w:r w:rsidR="00886063">
            <w:rPr>
              <w:noProof/>
              <w:lang w:val="it-IT"/>
            </w:rPr>
            <w:fldChar w:fldCharType="separate"/>
          </w:r>
          <w:r w:rsidR="00886063">
            <w:rPr>
              <w:noProof/>
              <w:lang w:val="it-IT"/>
            </w:rPr>
            <w:t>Di Arnaldi Balme, Clelia; Ruffino, Maria Paola (Hrsg.): Madame reali. Cultura e potere da Parigi a Torino Cristina di Francia e Giovanna Battista di Savoia Nemours, 1619-1724, Genova 2019.</w:t>
          </w:r>
          <w:r w:rsidR="00886063">
            <w:rPr>
              <w:noProof/>
              <w:lang w:val="it-IT"/>
            </w:rPr>
            <w:fldChar w:fldCharType="end"/>
          </w:r>
        </w:sdtContent>
      </w:sdt>
    </w:p>
    <w:p w:rsidR="00886063" w:rsidRDefault="00922F90" w:rsidP="00260607">
      <w:pPr>
        <w:pStyle w:val="CitaviBibliographyEntry"/>
        <w:rPr>
          <w:lang w:val="it-IT"/>
        </w:rPr>
      </w:pPr>
      <w:sdt>
        <w:sdtPr>
          <w:rPr>
            <w:lang w:val="it-IT"/>
          </w:rPr>
          <w:alias w:val="To edit, see citavi.com/edit"/>
          <w:tag w:val="CitaviPlaceholder#92279d57-ebdf-4326-9f6a-6fc48e6f0d3e"/>
          <w:id w:val="994298870"/>
          <w:placeholder>
            <w:docPart w:val="DefaultPlaceholder_-1854013440"/>
          </w:placeholder>
        </w:sdtPr>
        <w:sdtEndPr/>
        <w:sdtContent>
          <w:r w:rsidR="00886063">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gwZGJlZWI2LTJhNjAtNDAwZS1hYjA4LTJkZDBmZDE0Y2IyYiIsIlJhbmdlTGVuZ3RoIjo5MywiUmVmZXJlbmNlSWQiOiJiNzBjMzMzMC00MzA1LTRlZjItOTAxMy0yMzc1ZmNhMzFjMmY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Q2FybG8iLCJMYXN0TmFtZSI6Ik5hbGRpIiwiUHJvdGVjdGVkIjpmYWxzZSwiU2V4IjoyLCJDcmVhdGVkQnkiOiJfTHVrYXMgTWFpZXIiLCJDcmVhdGVkT24iOiIyMDIwLTEyLTE1VDE2OjM4OjUzIiwiTW9kaWZpZWRCeSI6Il9MdWthcyBNYWllciIsIklkIjoiOTdhNWVlNzItZGMwMC00ZmVjLWEwZTAtM2EzNzFmMGRiOWJmIiwiTW9kaWZpZWRPbiI6IjIwMjAtMTItMTVUMTY6Mzg6NTM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XNibiI6Ijk3OC04OC04MjYyLTE3Ni02IiwiS2V5d29yZHMiOltdLCJMYW5ndWFnZSI6Iml0YSIsIkxhbmd1YWdlQ29kZSI6Iml0Ii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YnZici5iaWItYnZiLmRlOjg5OTEvRj9mdW5jPXNlcnZpY2UmZG9jX2xpYnJhcnk9QlZCMDEmbG9jYWxfYmFzZT1CVkIwMSZkb2NfbnVtYmVyPTAyNDQ5OTc4OSZzZXF1ZW5jZT0wMDAwMDEmbGluZV9udW1iZXI9MDAwMSZmdW5jX2NvZGU9REJfUkVDT1JEUyZzZXJ2aWNlX3R5cGU9TUVESUEiLCJVcmlTdHJpbmciOiJodHRwOi8vYnZici5iaWItYnZiLmRlOjg5OTEvRj9mdW5jPXNlcnZpY2UmZG9jX2xpYnJhcnk9QlZCMDEmbG9jYWxfYmFzZT1CVkIwMSZkb2NfbnVtYmVyPTAyNDQ5OTc4OSZzZXF1ZW5jZT0wMDAwMDEmbGluZV9udW1iZXI9MDAwMSZmdW5jX2NvZGU9REJfUkVDT1JEUyZzZXJ2aWNlX3R5cGU9TUVESUE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}</w:instrText>
          </w:r>
          <w:r w:rsidR="00886063">
            <w:rPr>
              <w:noProof/>
              <w:lang w:val="it-IT"/>
            </w:rPr>
            <w:fldChar w:fldCharType="separate"/>
          </w:r>
          <w:r w:rsidR="00886063">
            <w:rPr>
              <w:noProof/>
              <w:lang w:val="it-IT"/>
            </w:rPr>
            <w:t>Naldi, Carlo: Maria Giovanna Battista di Savoia Nemours. Memorie della reggenza, Torino 2011.</w:t>
          </w:r>
          <w:r w:rsidR="00886063">
            <w:rPr>
              <w:noProof/>
              <w:lang w:val="it-IT"/>
            </w:rPr>
            <w:fldChar w:fldCharType="end"/>
          </w:r>
        </w:sdtContent>
      </w:sdt>
    </w:p>
    <w:p w:rsidR="00886063" w:rsidRDefault="00922F90" w:rsidP="00260607">
      <w:pPr>
        <w:pStyle w:val="CitaviBibliographyEntry"/>
        <w:rPr>
          <w:lang w:val="it-IT"/>
        </w:rPr>
      </w:pPr>
      <w:sdt>
        <w:sdtPr>
          <w:rPr>
            <w:lang w:val="it-IT"/>
          </w:rPr>
          <w:alias w:val="To edit, see citavi.com/edit"/>
          <w:tag w:val="CitaviPlaceholder#7baaf90f-e4e0-4c59-a5b9-18b67d6be68e"/>
          <w:id w:val="340138584"/>
          <w:placeholder>
            <w:docPart w:val="DefaultPlaceholder_-1854013440"/>
          </w:placeholder>
        </w:sdtPr>
        <w:sdtEndPr/>
        <w:sdtContent>
          <w:r w:rsidR="00886063">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EyZTlmZDhkLTRhMTQtNDczOS1iNDdmLWQ0ZDIxMjE0ZGE5MyIsIlJhbmdlTGVuZ3RoIjoxMTcsIlJlZmVyZW5jZUlkIjoiM2ZkNmY0ZGEtOGQ0ZC00MWIyLWEyNDAtOTgxY2U0Zjg5NWE3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ZyYW5jYSIsIkxhc3ROYW1lIjoiUG9ydGljZWxsaSIsIlByb3RlY3RlZCI6ZmFsc2UsIlNleCI6MSwiQ3JlYXRlZEJ5IjoiX0x1a2FzIE1haWVyIiwiQ3JlYXRlZE9uIjoiMjAyMC0xMi0xNVQxNjozODo1MyIsIk1vZGlmaWVkQnkiOiJfTHVrYXMgTWFpZXIiLCJJZCI6IjA5M2FlMDhlLWFlOGItNDNhYy04NWYwLTM5NjhmMjcyYTUxMyIsIk1vZGlmaWVkT24iOiIyMDIwLTEyLTE1VDE2OjM4OjUz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}</w:instrText>
          </w:r>
          <w:r w:rsidR="00886063">
            <w:rPr>
              <w:noProof/>
              <w:lang w:val="it-IT"/>
            </w:rPr>
            <w:fldChar w:fldCharType="separate"/>
          </w:r>
          <w:r w:rsidR="00886063">
            <w:rPr>
              <w:noProof/>
              <w:lang w:val="it-IT"/>
            </w:rPr>
            <w:t>Porticelli, Franca: Lezioni di danza. I codici dei balletti sabaudi, in: Alumina. [Italienische Ausgabe] 2009, 20–27.</w:t>
          </w:r>
          <w:r w:rsidR="00886063">
            <w:rPr>
              <w:noProof/>
              <w:lang w:val="it-IT"/>
            </w:rPr>
            <w:fldChar w:fldCharType="end"/>
          </w:r>
        </w:sdtContent>
      </w:sdt>
    </w:p>
    <w:p w:rsidR="00886063" w:rsidRPr="00E1590E" w:rsidRDefault="00922F90" w:rsidP="00260607">
      <w:pPr>
        <w:pStyle w:val="CitaviBibliographyEntry"/>
        <w:rPr>
          <w:lang w:val="en-GB"/>
        </w:rPr>
      </w:pPr>
      <w:sdt>
        <w:sdtPr>
          <w:rPr>
            <w:lang w:val="it-IT"/>
          </w:rPr>
          <w:alias w:val="To edit, see citavi.com/edit"/>
          <w:tag w:val="CitaviPlaceholder#b0ed0f2c-0acb-495f-aa90-a0c99fc9939c"/>
          <w:id w:val="495470279"/>
          <w:placeholder>
            <w:docPart w:val="DefaultPlaceholder_-1854013440"/>
          </w:placeholder>
        </w:sdtPr>
        <w:sdtEndPr/>
        <w:sdtContent>
          <w:r w:rsidR="00886063">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U1MzUyYjQzLWRjNzctNGE1MC1iZDM3LTZlYTk2M2M2ZDNlZCIsIlJhbmdlTGVuZ3RoIjoxNjYsIlJlZmVyZW5jZUlkIjoiN2Y1N2Y2OWQtNWZiZS00ZTNiLThjNDAtYzY2YmJjYmVjZjll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VsaXNhYmV0aCIsIkxhc3ROYW1lIjoiV8O8bnNjaGUtV2VyZGVoYXVzZW4iLCJQcm90ZWN0ZWQiOmZhbHNlLCJTZXgiOjEsIkNyZWF0ZWRCeSI6Il9MdWthcyBNYWllciIsIkNyZWF0ZWRPbiI6IjIwMjAtMTItMTVUMTY6Mzg6NTMiLCJNb2RpZmllZEJ5IjoiX0x1a2FzIE1haWVyIiwiSWQiOiI4MTliYzdlNS1lODE2LTRjM2MtOTNkMC1jNzI5ZTc2ZGU4NzciLCJNb2RpZmllZE9uIjoiMjAyMC0xMi0xNVQxNjozODo1My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}</w:instrText>
          </w:r>
          <w:r w:rsidR="00886063">
            <w:rPr>
              <w:noProof/>
              <w:lang w:val="it-IT"/>
            </w:rPr>
            <w:fldChar w:fldCharType="separate"/>
          </w:r>
          <w:r w:rsidR="00886063" w:rsidRPr="00886063">
            <w:rPr>
              <w:noProof/>
              <w:lang w:val="en-GB"/>
            </w:rPr>
            <w:t>Wünsche-Werdehausen, Elisabeth: From legitimation to emancipation. The female regents of the House of Savoy in Turin(Hrsg.): Bâtir au féminin?, [Paris] 2013, 199–208.</w:t>
          </w:r>
          <w:r w:rsidR="00886063">
            <w:rPr>
              <w:noProof/>
              <w:lang w:val="it-IT"/>
            </w:rPr>
            <w:fldChar w:fldCharType="end"/>
          </w:r>
        </w:sdtContent>
      </w:sdt>
    </w:p>
    <w:p w:rsidR="00886063" w:rsidRPr="00886063" w:rsidRDefault="00886063" w:rsidP="00260607">
      <w:pPr>
        <w:pStyle w:val="CitaviBibliographyEntry"/>
        <w:rPr>
          <w:rFonts w:asciiTheme="majorHAnsi" w:hAnsiTheme="majorHAnsi" w:cstheme="majorHAnsi"/>
          <w:lang w:val="en-GB"/>
        </w:rPr>
      </w:pPr>
      <w:r w:rsidRPr="00886063">
        <w:rPr>
          <w:rFonts w:asciiTheme="majorHAnsi" w:hAnsiTheme="majorHAnsi" w:cstheme="majorHAnsi"/>
          <w:lang w:val="it-IT"/>
        </w:rPr>
        <w:t>Primärliteratur:</w:t>
      </w:r>
    </w:p>
    <w:p w:rsidR="008B754B" w:rsidRDefault="00922F90" w:rsidP="00260607">
      <w:pPr>
        <w:pStyle w:val="CitaviBibliographyEntry"/>
        <w:rPr>
          <w:lang w:val="en-GB"/>
        </w:rPr>
      </w:pPr>
      <w:sdt>
        <w:sdtPr>
          <w:rPr>
            <w:lang w:val="en-GB"/>
          </w:rPr>
          <w:alias w:val="To edit, see citavi.com/edit"/>
          <w:tag w:val="CitaviPlaceholder#8312fe76-6afd-44af-945c-0fcf3dae36b2"/>
          <w:id w:val="-770324471"/>
          <w:placeholder>
            <w:docPart w:val="DefaultPlaceholder_-1854013440"/>
          </w:placeholder>
        </w:sdtPr>
        <w:sdtEndPr/>
        <w:sdtContent>
          <w:r w:rsidR="00AB423A">
            <w:rPr>
              <w:noProof/>
              <w:lang w:val="en-GB"/>
            </w:rPr>
            <w:fldChar w:fldCharType="begin"/>
          </w:r>
          <w:r>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I0ZjI3ZDFmLTc0YmEtNDRkYy05MTA5LWE4MjYwNjg5OWViOSIsIlJhbmdlTGVuZ3RoIjozNTUsIlJlZmVyZW5jZUlkIjoiMGMyNmZmZTAtMzEzMi00YjA2LWJmOWQtNGFlODM4OWViZTgy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E4NTMwNzMyOSIsIlVyaVN0cmluZyI6Imh0dHA6Ly93d3cud29ybGRjYXQub3JnL29jbGMvMTg1MzA3MzI5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}</w:instrText>
          </w:r>
          <w:r w:rsidR="00AB423A">
            <w:rPr>
              <w:noProof/>
              <w:lang w:val="en-GB"/>
            </w:rPr>
            <w:fldChar w:fldCharType="separate"/>
          </w:r>
          <w:r w:rsidR="00AB423A" w:rsidRPr="00AB423A">
            <w:rPr>
              <w:noProof/>
              <w:lang w:val="it-IT"/>
            </w:rPr>
            <w:t xml:space="preserve">Il sole costante nella sva via, scorrendo per lo zodiaco; si ferma nel segno della Vergine. Festa á cauallo, fatta al Valentino, per la nozze di S.A.R. Carlo Emanvel II. duca di Sauoia, e rè di Cipro; e della </w:t>
          </w:r>
          <w:r w:rsidR="00AB423A" w:rsidRPr="00AB423A">
            <w:rPr>
              <w:noProof/>
              <w:lang w:val="it-IT"/>
            </w:rPr>
            <w:lastRenderedPageBreak/>
            <w:t xml:space="preserve">R.A. di Madama Maria Giovanna Battista di Savoia principessa di Nemours, nell' anno 1665, In Torino, M. DC. LXV. </w:t>
          </w:r>
          <w:r w:rsidR="00AB423A">
            <w:rPr>
              <w:noProof/>
              <w:lang w:val="en-GB"/>
            </w:rPr>
            <w:t>Apresso Bartolomeo Zauatta. 1665.</w:t>
          </w:r>
          <w:r w:rsidR="00AB423A">
            <w:rPr>
              <w:noProof/>
              <w:lang w:val="en-GB"/>
            </w:rPr>
            <w:fldChar w:fldCharType="end"/>
          </w:r>
        </w:sdtContent>
      </w:sdt>
    </w:p>
    <w:p w:rsidR="00AB423A" w:rsidRPr="00E1590E" w:rsidRDefault="00922F90" w:rsidP="00260607">
      <w:pPr>
        <w:pStyle w:val="CitaviBibliographyEntry"/>
        <w:rPr>
          <w:lang w:val="it-IT"/>
        </w:rPr>
      </w:pPr>
      <w:sdt>
        <w:sdtPr>
          <w:rPr>
            <w:lang w:val="en-GB"/>
          </w:rPr>
          <w:alias w:val="To edit, see citavi.com/edit"/>
          <w:tag w:val="CitaviPlaceholder#f94286ae-46e7-4b02-89b7-f0e667a55ff9"/>
          <w:id w:val="462699900"/>
          <w:placeholder>
            <w:docPart w:val="DefaultPlaceholder_-1854013440"/>
          </w:placeholder>
        </w:sdtPr>
        <w:sdtEndPr/>
        <w:sdtContent>
          <w:r w:rsidR="00AB423A">
            <w:rPr>
              <w:noProof/>
              <w:lang w:val="en-GB"/>
            </w:rPr>
            <w:fldChar w:fldCharType="begin"/>
          </w:r>
          <w:r>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g5YzUzYmMzLTYwN2ItNDhmYS1iMmQ3LWYyNDYwZmRkMGJkZiIsIlJhbmdlTGVuZ3RoIjozNDYsIlJlZmVyZW5jZUlkIjoiN2IxNGVhZTctODM1Ny00MTMyLWIxYWYtZjZjZDJmOTI0YjAx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}</w:instrText>
          </w:r>
          <w:r w:rsidR="00AB423A">
            <w:rPr>
              <w:noProof/>
              <w:lang w:val="en-GB"/>
            </w:rPr>
            <w:fldChar w:fldCharType="separate"/>
          </w:r>
          <w:r w:rsidR="00AB423A" w:rsidRPr="00AB423A">
            <w:rPr>
              <w:noProof/>
              <w:lang w:val="it-IT"/>
            </w:rPr>
            <w:t>Audiberti, Camillo Maria; Armano, Abramo Gabriele: Il Campidoglio ardente alle immortali memorie del vittorioso in pace Carlo Emanuele 2. Eretto dalla città di Nizza nelle solenni esequie e consacrato … a madama reale Maria Giovanna Battista di Savoia … Composto e descritto dal p. Camillo Maria Audiberti della Compagnia di Giesu, In Nizza 1677.</w:t>
          </w:r>
          <w:r w:rsidR="00AB423A">
            <w:rPr>
              <w:noProof/>
              <w:lang w:val="en-GB"/>
            </w:rPr>
            <w:fldChar w:fldCharType="end"/>
          </w:r>
        </w:sdtContent>
      </w:sdt>
    </w:p>
    <w:p w:rsidR="00AB423A" w:rsidRDefault="00922F90" w:rsidP="00260607">
      <w:pPr>
        <w:pStyle w:val="CitaviBibliographyEntry"/>
        <w:rPr>
          <w:lang w:val="it-IT"/>
        </w:rPr>
      </w:pPr>
      <w:sdt>
        <w:sdtPr>
          <w:rPr>
            <w:lang w:val="it-IT"/>
          </w:rPr>
          <w:alias w:val="To edit, see citavi.com/edit"/>
          <w:tag w:val="CitaviPlaceholder#4a057426-c5ed-4e12-8328-e2ea9db0d189"/>
          <w:id w:val="1398317646"/>
          <w:placeholder>
            <w:docPart w:val="DefaultPlaceholder_-1854013440"/>
          </w:placeholder>
        </w:sdtPr>
        <w:sdtEndPr/>
        <w:sdtContent>
          <w:r w:rsidR="00AB423A">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k1OTg1MTU5LWRjNzctNDg5OS1hNGI2LWVjY2I4MGUxZjM5OCIsIlJhbmdlTGVuZ3RoIjoxNzEsIlJlZmVyZW5jZUlkIjoiNjY4OTIzNjQtMmNjZS00NDVjLWFjZDItYTIzZWQ5YzE2ODZl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}</w:instrText>
          </w:r>
          <w:r w:rsidR="00AB423A">
            <w:rPr>
              <w:noProof/>
              <w:lang w:val="it-IT"/>
            </w:rPr>
            <w:fldChar w:fldCharType="separate"/>
          </w:r>
          <w:r w:rsidR="00AB423A">
            <w:rPr>
              <w:noProof/>
              <w:lang w:val="it-IT"/>
            </w:rPr>
            <w:t>Blanc, Thomas; Girin, Jean; Menestrier, Claude-François; Rivière, Barthélemy: Abrégé de l'histoire de la royale maison de Savoye, [Lieu de publication non identifié] 1677.</w:t>
          </w:r>
          <w:r w:rsidR="00AB423A">
            <w:rPr>
              <w:noProof/>
              <w:lang w:val="it-IT"/>
            </w:rPr>
            <w:fldChar w:fldCharType="end"/>
          </w:r>
        </w:sdtContent>
      </w:sdt>
    </w:p>
    <w:p w:rsidR="00AB423A" w:rsidRDefault="00922F90" w:rsidP="00260607">
      <w:pPr>
        <w:pStyle w:val="CitaviBibliographyEntry"/>
        <w:rPr>
          <w:lang w:val="it-IT"/>
        </w:rPr>
      </w:pPr>
      <w:sdt>
        <w:sdtPr>
          <w:rPr>
            <w:lang w:val="it-IT"/>
          </w:rPr>
          <w:alias w:val="To edit, see citavi.com/edit"/>
          <w:tag w:val="CitaviPlaceholder#f98b2cf7-fac1-48c7-a094-94b31a356130"/>
          <w:id w:val="1009797668"/>
          <w:placeholder>
            <w:docPart w:val="DefaultPlaceholder_-1854013440"/>
          </w:placeholder>
        </w:sdtPr>
        <w:sdtEndPr/>
        <w:sdtContent>
          <w:r w:rsidR="00AB423A">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Q3YWU1NzQ2LTE0NGMtNDc4Yi1iNTA5LTlkZWEzYjliMGQ1OSIsIlJhbmdlTGVuZ3RoIjoyNTIsIlJlZmVyZW5jZUlkIjoiOTU1NTc4OWMtOGQ5Mi00NDcxLWFhNWYtMzk2NWEyNGViMjhk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pdXNlcHBlIElnbmF6aW8iLCJMYXN0TmFtZSI6IkNoaWFiZXJnZSIsIlByb3RlY3RlZCI6ZmFsc2UsIlNleCI6MCwiQ3JlYXRlZEJ5IjoiX0x1a2FzIE1haWVyIiwiQ3JlYXRlZE9uIjoiMjAyMC0xMi0xNVQxNzoxMjoyMiIsIk1vZGlmaWVkQnkiOiJfTHVrYXMgTWFpZXIiLCJJZCI6IjRlM2QwYWQ4LTM1NzAtNGQwNC1iM2VhLTQ1N2FjM2U3YWE0YyIsIk1vZGlmaWVkT24iOiIyMDIwLTEyLTE1VDE3OjEyOjIy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}</w:instrText>
          </w:r>
          <w:r w:rsidR="00AB423A">
            <w:rPr>
              <w:noProof/>
              <w:lang w:val="it-IT"/>
            </w:rPr>
            <w:fldChar w:fldCharType="separate"/>
          </w:r>
          <w:r w:rsidR="00AB423A">
            <w:rPr>
              <w:noProof/>
              <w:lang w:val="it-IT"/>
            </w:rPr>
            <w:t>Chiaberge, Giuseppe Ignazio: Orazione funebre nell'esequie di madama reale Maria Giovanna Battista duchessa di Savoja… Celebrate nel duomo di Torino li 23. maggio 1724. Recitata dal p. Giuseppe Ignazio Chiaberge della Compagnia di Gesù, In Torino 1724.</w:t>
          </w:r>
          <w:r w:rsidR="00AB423A">
            <w:rPr>
              <w:noProof/>
              <w:lang w:val="it-IT"/>
            </w:rPr>
            <w:fldChar w:fldCharType="end"/>
          </w:r>
        </w:sdtContent>
      </w:sdt>
    </w:p>
    <w:p w:rsidR="00AB423A" w:rsidRDefault="00922F90" w:rsidP="00260607">
      <w:pPr>
        <w:pStyle w:val="CitaviBibliographyEntry"/>
        <w:rPr>
          <w:lang w:val="it-IT"/>
        </w:rPr>
      </w:pPr>
      <w:sdt>
        <w:sdtPr>
          <w:rPr>
            <w:lang w:val="it-IT"/>
          </w:rPr>
          <w:alias w:val="To edit, see citavi.com/edit"/>
          <w:tag w:val="CitaviPlaceholder#5cae2903-69f7-4f6c-b5eb-2ed8005c228b"/>
          <w:id w:val="-390496460"/>
          <w:placeholder>
            <w:docPart w:val="DefaultPlaceholder_-1854013440"/>
          </w:placeholder>
        </w:sdtPr>
        <w:sdtEndPr/>
        <w:sdtContent>
          <w:r w:rsidR="00AB423A">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AwNGZlMDMwLTdkMDctNDU1MS1hM2ZhLWY2MmFiODBiNjhiNiIsIlJhbmdlTGVuZ3RoIjoxODUsIlJlZmVyZW5jZUlkIjoiZTE5ZTE2ZjQtZGRjZS00NDlmLWE2YmMtMmI1NjZhNzU3OTU2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tZWRlbyIsIkxhc3ROYW1lIjoiRGkgQ2FzdGVsbGFtb250ZSIsIlByb3RlY3RlZCI6ZmFsc2UsIlNleCI6MiwiQ3JlYXRlZEJ5IjoiX0x1a2FzIE1haWVyIiwiQ3JlYXRlZE9uIjoiMjAyMC0xMi0xNVQxNzowNjoyNiIsIk1vZGlmaWVkQnkiOiJfTHVrYXMgTWFpZXIiLCJJZCI6IjA4Nzk1ODBiLTNlMWYtNDE2OC05N2JhLTcyODM0Y2JmZDNlNSIsIk1vZGlmaWVkT24iOiIyMDIwLTEyLTE1VDE3OjA2OjI2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d3d3LndvcmxkY2F0Lm9yZy9vY2xjLzQyMjEyMDY3OSIsIlVyaVN0cmluZyI6Imh0dHA6Ly93d3cud29ybGRjYXQub3JnL29jbGMvNDIyMTIwNjc5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}</w:instrText>
          </w:r>
          <w:r w:rsidR="00AB423A">
            <w:rPr>
              <w:noProof/>
              <w:lang w:val="it-IT"/>
            </w:rPr>
            <w:fldChar w:fldCharType="separate"/>
          </w:r>
          <w:r w:rsidR="00AB423A">
            <w:rPr>
              <w:noProof/>
              <w:lang w:val="it-IT"/>
            </w:rPr>
            <w:t>Di Castellamonte, Amedeo: Venaria reale Palazzo Di Piacere, e di Caccia … Disegnato, e descritto dal Conte Amedeo di Castellamonte L'anno 1672, [Lieu de publication non identifié] 1674.</w:t>
          </w:r>
          <w:r w:rsidR="00AB423A">
            <w:rPr>
              <w:noProof/>
              <w:lang w:val="it-IT"/>
            </w:rPr>
            <w:fldChar w:fldCharType="end"/>
          </w:r>
        </w:sdtContent>
      </w:sdt>
    </w:p>
    <w:p w:rsidR="00AB423A" w:rsidRDefault="00922F90" w:rsidP="00260607">
      <w:pPr>
        <w:pStyle w:val="CitaviBibliographyEntry"/>
        <w:rPr>
          <w:lang w:val="it-IT"/>
        </w:rPr>
      </w:pPr>
      <w:sdt>
        <w:sdtPr>
          <w:rPr>
            <w:lang w:val="it-IT"/>
          </w:rPr>
          <w:alias w:val="To edit, see citavi.com/edit"/>
          <w:tag w:val="CitaviPlaceholder#b8116015-f511-4a17-9a5e-bc9c52ba0bda"/>
          <w:id w:val="1719393852"/>
          <w:placeholder>
            <w:docPart w:val="DefaultPlaceholder_-1854013440"/>
          </w:placeholder>
        </w:sdtPr>
        <w:sdtEndPr/>
        <w:sdtContent>
          <w:r w:rsidR="00AB423A">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gxZjgzYmMxLWZhMDEtNDE0ZS05MmE3LTRiNGNmNDI0NjM2NyIsIlJhbmdlTGVuZ3RoIjozMTQsIlJlZmVyZW5jZUlkIjoiMTg3Y2NjNDAtY2M4MS00OTRkLWEyMmQtMTBkN2JkODAwMTRm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}</w:instrText>
          </w:r>
          <w:r w:rsidR="00AB423A">
            <w:rPr>
              <w:noProof/>
              <w:lang w:val="it-IT"/>
            </w:rPr>
            <w:fldChar w:fldCharType="separate"/>
          </w:r>
          <w:r w:rsidR="00AB423A">
            <w:rPr>
              <w:noProof/>
              <w:lang w:val="it-IT"/>
            </w:rPr>
            <w:t>Jolly, Alexandre; Riondet, Etienne: Compilation des anciens édits des princes de la royale maison de Savoye. Ensemble les édits de madame royale, Marie Jeanne Baptiste de Savoye, touchant la jurisdiction de la Chambre des comptes, la gabelle générale, la taille et trésorerie generale, le domaine, A Chambery 1679.</w:t>
          </w:r>
          <w:r w:rsidR="00AB423A">
            <w:rPr>
              <w:noProof/>
              <w:lang w:val="it-IT"/>
            </w:rPr>
            <w:fldChar w:fldCharType="end"/>
          </w:r>
        </w:sdtContent>
      </w:sdt>
    </w:p>
    <w:p w:rsidR="00AB423A" w:rsidRDefault="00922F90" w:rsidP="00260607">
      <w:pPr>
        <w:pStyle w:val="CitaviBibliographyEntry"/>
        <w:rPr>
          <w:lang w:val="it-IT"/>
        </w:rPr>
      </w:pPr>
      <w:sdt>
        <w:sdtPr>
          <w:rPr>
            <w:lang w:val="it-IT"/>
          </w:rPr>
          <w:alias w:val="To edit, see citavi.com/edit"/>
          <w:tag w:val="CitaviPlaceholder#c0d1b554-015b-46f6-850f-fb92c32dbb03"/>
          <w:id w:val="2056585928"/>
          <w:placeholder>
            <w:docPart w:val="DefaultPlaceholder_-1854013440"/>
          </w:placeholder>
        </w:sdtPr>
        <w:sdtEndPr/>
        <w:sdtContent>
          <w:r w:rsidR="00AB423A">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FmOGM0YWJlLWRiMDMtNGZlNi1hMjc4LTkwZDI4M2JhNzY0ZiIsIlJhbmdlTGVuZ3RoIjoxNTMsIlJlZmVyZW5jZUlkIjoiZDM1ODM4ZmYtMjM3MS00MTQ3LTkwZTUtYmQ5YTIxMmI0MWU5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}</w:instrText>
          </w:r>
          <w:r w:rsidR="00AB423A">
            <w:rPr>
              <w:noProof/>
              <w:lang w:val="it-IT"/>
            </w:rPr>
            <w:fldChar w:fldCharType="separate"/>
          </w:r>
          <w:r w:rsidR="00AB423A">
            <w:rPr>
              <w:noProof/>
              <w:lang w:val="it-IT"/>
            </w:rPr>
            <w:t>Marie-Jeanne-Baptiste; Pointet, Jean-Louis; Bally, Gaspard: Extrait des Registres Du Souverain Senat de Savoye, [Lieu de publication non identifié] 1684.</w:t>
          </w:r>
          <w:r w:rsidR="00AB423A">
            <w:rPr>
              <w:noProof/>
              <w:lang w:val="it-IT"/>
            </w:rPr>
            <w:fldChar w:fldCharType="end"/>
          </w:r>
        </w:sdtContent>
      </w:sdt>
    </w:p>
    <w:p w:rsidR="00AB423A" w:rsidRDefault="00922F90" w:rsidP="00260607">
      <w:pPr>
        <w:pStyle w:val="CitaviBibliographyEntry"/>
        <w:rPr>
          <w:lang w:val="it-IT"/>
        </w:rPr>
      </w:pPr>
      <w:sdt>
        <w:sdtPr>
          <w:rPr>
            <w:lang w:val="it-IT"/>
          </w:rPr>
          <w:alias w:val="To edit, see citavi.com/edit"/>
          <w:tag w:val="CitaviPlaceholder#6ea414d7-e0de-45b8-9bb0-c4145a4027e1"/>
          <w:id w:val="322640339"/>
          <w:placeholder>
            <w:docPart w:val="DefaultPlaceholder_-1854013440"/>
          </w:placeholder>
        </w:sdtPr>
        <w:sdtEndPr/>
        <w:sdtContent>
          <w:r w:rsidR="00AB423A">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A5MTE3MzdhLWRjZDAtNDhjZC1iN2JlLThhZWFkMjRhY2E5NSIsIlJhbmdlTGVuZ3RoIjozODMsIlJlZmVyZW5jZUlkIjoiNGZiNWFhYjgtZmIyMC00MDBhLThhYzMtYThjYzU4NGQ3ZGEz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sYXVkZS1GcmFuw6dvaXMiLCJMYXN0TmFtZSI6Ik3DqW5lc3RyaWVyIiwiUHJvdGVjdGVkIjpmYWxzZSwiU2V4IjowLCJDcmVhdGVkQnkiOiJfTHVrYXMgTWFpZXIiLCJDcmVhdGVkT24iOiIyMDIwLTEyLTE0VDE2OjE0OjAyIiwiTW9kaWZpZWRCeSI6Il9MdWthcyBNYWllciIsIklkIjoiNTJjNjM3ZjctOGY4Yi00MTU3LWIxMmItM2Q0ODc4NTY1ZGQwIiwiTW9kaWZpZWRPbiI6IjIwMjAtMTItMTRUMTY6MTQ6MDI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93d3cud29ybGRjYXQub3JnL29jbGMvNDU3NjUwNTUyIiwiVXJpU3RyaW5nIjoiaHR0cDovL3d3dy53b3JsZGNhdC5vcmcvb2NsYy80NTc2NTA1NTI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}</w:instrText>
          </w:r>
          <w:r w:rsidR="00AB423A">
            <w:rPr>
              <w:noProof/>
              <w:lang w:val="it-IT"/>
            </w:rPr>
            <w:fldChar w:fldCharType="separate"/>
          </w:r>
          <w:r w:rsidR="00AB423A">
            <w:rPr>
              <w:noProof/>
              <w:lang w:val="it-IT"/>
            </w:rPr>
            <w:t>Ménestrier, Claude-François: L'Assemblée des sçavants et les présens des Muses. Pour les nopces de Charles-Emanuel II, duc de Savoye … et de Marie-Jeanne-Baptiste de Savoye, princesse de Nemours. Par le P.C.-F.M. [Ménestrier.] Avec une semblable Relation poétique faite par le P.I.B., à l'occasion du premier mariage de S.A.R. et intitulée "Les Empressemens du Parnasse.", Lyon 1665.</w:t>
          </w:r>
          <w:r w:rsidR="00AB423A">
            <w:rPr>
              <w:noProof/>
              <w:lang w:val="it-IT"/>
            </w:rPr>
            <w:fldChar w:fldCharType="end"/>
          </w:r>
        </w:sdtContent>
      </w:sdt>
    </w:p>
    <w:p w:rsidR="00AB423A" w:rsidRDefault="00922F90" w:rsidP="00260607">
      <w:pPr>
        <w:pStyle w:val="CitaviBibliographyEntry"/>
        <w:rPr>
          <w:lang w:val="it-IT"/>
        </w:rPr>
      </w:pPr>
      <w:sdt>
        <w:sdtPr>
          <w:rPr>
            <w:lang w:val="it-IT"/>
          </w:rPr>
          <w:alias w:val="To edit, see citavi.com/edit"/>
          <w:tag w:val="CitaviPlaceholder#7e651baf-5a46-4950-a30e-1497f05fc40d"/>
          <w:id w:val="-549611302"/>
          <w:placeholder>
            <w:docPart w:val="DefaultPlaceholder_-1854013440"/>
          </w:placeholder>
        </w:sdtPr>
        <w:sdtEndPr/>
        <w:sdtContent>
          <w:r w:rsidR="00AB423A">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ViMTY5NDMyLTE5ZTktNDc2MC1hNzVjLTdiZDJhMzNhZGVjZSIsIlJhbmdlTGVuZ3RoIjoxNDYsIlJlZmVyZW5jZUlkIjoiMzdkODc4ZTctOGNiYi00OGFhLTk0NDEtZmIxMDhlNWI0Mzk5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xhc3ROYW1lIjoiU2FpbnQtUmVhbCIsIlByb3RlY3RlZCI6ZmFsc2UsIlNleCI6MCwiQ3JlYXRlZEJ5IjoiX0x1a2FzIE1haWVyIiwiQ3JlYXRlZE9uIjoiMjAyMC0xMi0xNVQxNzowNjoyNiIsIk1vZGlmaWVkQnkiOiJfTHVrYXMgTWFpZXIiLCJJZCI6IjAxNDUxYWVkLTZmZDUtNDY3NS1hY2I5LTA4MGZlZDQwYzY0MiIsIk1vZGlmaWVkT24iOiIyMDIwLTEyLTE1VDE3OjA2OjI2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d3d3LndvcmxkY2F0Lm9yZy9vY2xjLzQ2OTE3NDE4MiIsIlVyaVN0cmluZyI6Imh0dHA6Ly93d3cud29ybGRjYXQub3JnL29jbGMvNDY5MTc0MTgy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}</w:instrText>
          </w:r>
          <w:r w:rsidR="00AB423A">
            <w:rPr>
              <w:noProof/>
              <w:lang w:val="it-IT"/>
            </w:rPr>
            <w:fldChar w:fldCharType="separate"/>
          </w:r>
          <w:r w:rsidR="00AB423A">
            <w:rPr>
              <w:noProof/>
              <w:lang w:val="it-IT"/>
            </w:rPr>
            <w:t>Saint-Real: Panégirique de la régence de Madame Royale Marie Jeanne Baptiste de Savoie prononcé dans l'Ac.ie de Turin, le 13 may 1680, Turin 1680.</w:t>
          </w:r>
          <w:r w:rsidR="00AB423A">
            <w:rPr>
              <w:noProof/>
              <w:lang w:val="it-IT"/>
            </w:rPr>
            <w:fldChar w:fldCharType="end"/>
          </w:r>
        </w:sdtContent>
      </w:sdt>
    </w:p>
    <w:p w:rsidR="00AB423A" w:rsidRDefault="00922F90" w:rsidP="00260607">
      <w:pPr>
        <w:pStyle w:val="CitaviBibliographyEntry"/>
        <w:rPr>
          <w:lang w:val="it-IT"/>
        </w:rPr>
      </w:pPr>
      <w:sdt>
        <w:sdtPr>
          <w:rPr>
            <w:lang w:val="it-IT"/>
          </w:rPr>
          <w:alias w:val="To edit, see citavi.com/edit"/>
          <w:tag w:val="CitaviPlaceholder#ce9a184a-1123-4e83-a7d4-170ebbf97ddb"/>
          <w:id w:val="-888877326"/>
          <w:placeholder>
            <w:docPart w:val="DefaultPlaceholder_-1854013440"/>
          </w:placeholder>
        </w:sdtPr>
        <w:sdtEndPr/>
        <w:sdtContent>
          <w:r w:rsidR="00AB423A">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RjMjRkOWI3LTI1ZWEtNDQ0YS04OTRmLWYyNzVhYjcyOWQyNCIsIlJhbmdlTGVuZ3RoIjozODEsIlJlZmVyZW5jZUlkIjoiZjc3ZGVlYmItMjQyZC00NTlmLWI2OGUtZWE4MjZlMDhhOGMw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}</w:instrText>
          </w:r>
          <w:r w:rsidR="00AB423A">
            <w:rPr>
              <w:noProof/>
              <w:lang w:val="it-IT"/>
            </w:rPr>
            <w:fldChar w:fldCharType="separate"/>
          </w:r>
          <w:r w:rsidR="00AB423A">
            <w:rPr>
              <w:noProof/>
              <w:lang w:val="it-IT"/>
            </w:rPr>
            <w:t>Sanmartino, Carlo Enrico Masserio; Savoia, Maria Giovanna Battista : di: Fvnerale accademico per l'immatura morte dell'altezza reale di Carlo Emanvele 2. duca di Sauoia, principe di Piemonte … fatto in Roma nell'Accademia degl'Humoristi l'anno 1675. Da Carlo Henrico Masserio Sanmartino … E dall'istesso dedicato all'altezza reale di madama Maria Giovanna Battista, In Torino 1676.</w:t>
          </w:r>
          <w:r w:rsidR="00AB423A">
            <w:rPr>
              <w:noProof/>
              <w:lang w:val="it-IT"/>
            </w:rPr>
            <w:fldChar w:fldCharType="end"/>
          </w:r>
        </w:sdtContent>
      </w:sdt>
    </w:p>
    <w:p w:rsidR="00AB423A" w:rsidRDefault="00922F90" w:rsidP="00260607">
      <w:pPr>
        <w:pStyle w:val="CitaviBibliographyEntry"/>
        <w:rPr>
          <w:lang w:val="it-IT"/>
        </w:rPr>
      </w:pPr>
      <w:sdt>
        <w:sdtPr>
          <w:rPr>
            <w:lang w:val="it-IT"/>
          </w:rPr>
          <w:alias w:val="To edit, see citavi.com/edit"/>
          <w:tag w:val="CitaviPlaceholder#0df82885-55dd-4500-b56a-a3aa31ba11b7"/>
          <w:id w:val="2098901787"/>
          <w:placeholder>
            <w:docPart w:val="DefaultPlaceholder_-1854013440"/>
          </w:placeholder>
        </w:sdtPr>
        <w:sdtEndPr/>
        <w:sdtContent>
          <w:r w:rsidR="00AB423A">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NmNDYzMmExLTE3YmUtNDYyMS05MTdjLWQzYzQyMzc5MjBhYyIsIlJhbmdlTGVuZ3RoIjozMDIsIlJlZmVyZW5jZUlkIjoiNjcyZGFkMjItMTRhOS00MDgzLWJlOWYtNzUxNDBkMjY2ZTU5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93d3cud29ybGRjYXQub3JnL29jbGMvODg2NjA4MDUzIiwiVXJpU3RyaW5nIjoiaHR0cDovL3d3dy53b3JsZGNhdC5vcmcvb2NsYy84ODY2MDgwNTM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}</w:instrText>
          </w:r>
          <w:r w:rsidR="00AB423A">
            <w:rPr>
              <w:noProof/>
              <w:lang w:val="it-IT"/>
            </w:rPr>
            <w:fldChar w:fldCharType="separate"/>
          </w:r>
          <w:r w:rsidR="00AB423A">
            <w:rPr>
              <w:noProof/>
              <w:lang w:val="it-IT"/>
            </w:rPr>
            <w:t>Vasco, Giulio: Del funerale celebrato nel Duomo di Torino all'Altezza Reale di Carlo Emanuele II. Duca di Savoia, Principe di Piemonte, Rè di Cipri, etc. da Madama Reale Maria Giovanna Battista di Savoia, madre e tutrice dell'Altezza Reale di Vittorio Amedeo II. e regente de' suoi stati, (Torino 1675.</w:t>
          </w:r>
          <w:r w:rsidR="00AB423A">
            <w:rPr>
              <w:noProof/>
              <w:lang w:val="it-IT"/>
            </w:rPr>
            <w:fldChar w:fldCharType="end"/>
          </w:r>
        </w:sdtContent>
      </w:sdt>
    </w:p>
    <w:p w:rsidR="00AB423A" w:rsidRDefault="00922F90" w:rsidP="00260607">
      <w:pPr>
        <w:pStyle w:val="CitaviBibliographyEntry"/>
        <w:rPr>
          <w:lang w:val="it-IT"/>
        </w:rPr>
      </w:pPr>
      <w:sdt>
        <w:sdtPr>
          <w:rPr>
            <w:lang w:val="it-IT"/>
          </w:rPr>
          <w:alias w:val="To edit, see citavi.com/edit"/>
          <w:tag w:val="CitaviPlaceholder#6bfa5719-9663-4f27-bd33-d8de5e038970"/>
          <w:id w:val="1687551419"/>
          <w:placeholder>
            <w:docPart w:val="DefaultPlaceholder_-1854013440"/>
          </w:placeholder>
        </w:sdtPr>
        <w:sdtEndPr/>
        <w:sdtContent>
          <w:r w:rsidR="00AB423A">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I5Y2Q3YWE2LWRjNDAtNDRmYS1iZmYyLTllZTg2ODJhN2U1MSIsIlJhbmdlTGVuZ3RoIjo0MjMsIlJlZmVyZW5jZUlkIjoiNjNmODVkMDctMDgwOC00MjkzLWE1MTMtNzg3YTMyM2M4YTAz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}</w:instrText>
          </w:r>
          <w:r w:rsidR="00AB423A">
            <w:rPr>
              <w:noProof/>
              <w:lang w:val="it-IT"/>
            </w:rPr>
            <w:fldChar w:fldCharType="separate"/>
          </w:r>
          <w:r w:rsidR="00AB423A">
            <w:rPr>
              <w:noProof/>
              <w:lang w:val="it-IT"/>
            </w:rPr>
            <w:t>Vasco, Giulio; Recchi, Giovanni Antonio; Cortella, Carlo Giuseppe; Borgonio, Giovanni Tommaso; Dauphin, Charles-Claude; Brambilla, Giovanni Battista; Zavatta, Bartolomeo: Del funerale celebrato nel duomo di Torino all' Altezza Reale di Carlo Emanuele II, duca di Sauoia. Da madama reale Maria Giovanna Battista di Sauoia, madre e tutrice dell' Altezza Reale di Vittorio Amadeo II, e reggente de' suoi stati, In Torino 1676?</w:t>
          </w:r>
          <w:r w:rsidR="00AB423A">
            <w:rPr>
              <w:noProof/>
              <w:lang w:val="it-IT"/>
            </w:rPr>
            <w:fldChar w:fldCharType="end"/>
          </w:r>
        </w:sdtContent>
      </w:sdt>
    </w:p>
    <w:p w:rsidR="00AB423A" w:rsidRPr="00AB423A" w:rsidRDefault="00922F90" w:rsidP="00260607">
      <w:pPr>
        <w:pStyle w:val="CitaviBibliographyEntry"/>
        <w:rPr>
          <w:lang w:val="it-IT"/>
        </w:rPr>
      </w:pPr>
      <w:sdt>
        <w:sdtPr>
          <w:rPr>
            <w:lang w:val="it-IT"/>
          </w:rPr>
          <w:alias w:val="To edit, see citavi.com/edit"/>
          <w:tag w:val="CitaviPlaceholder#02475d65-a476-424a-901d-9830244dc8a8"/>
          <w:id w:val="1557042590"/>
          <w:placeholder>
            <w:docPart w:val="DefaultPlaceholder_-1854013440"/>
          </w:placeholder>
        </w:sdtPr>
        <w:sdtEndPr/>
        <w:sdtContent>
          <w:r w:rsidR="00AB423A">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YzMjRkNWRmLTkzNmItNGE4Ni1hNzhjLTExZTE2YWRmYzQzZSIsIlJhbmdlTGVuZ3RoIjozMTMsIlJlZmVyZW5jZUlkIjoiNWU2Mzg2NWYtM2M4My00ZGE1LTg0OWQtZGU4OGVkMDY2Njkx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}</w:instrText>
          </w:r>
          <w:r w:rsidR="00AB423A">
            <w:rPr>
              <w:noProof/>
              <w:lang w:val="it-IT"/>
            </w:rPr>
            <w:fldChar w:fldCharType="separate"/>
          </w:r>
          <w:r w:rsidR="00AB423A">
            <w:rPr>
              <w:noProof/>
              <w:lang w:val="it-IT"/>
            </w:rPr>
            <w:t>Zappata, Bartolomeo: Relatione della solenna entrata fatta nella città di Savigliano dalle Regali Altezze Carlo Emanuele 2. et Maria Giovanna Battista di Nemours, il primo luglio 1668 dedicata dalla medesima città all' illustrissimo sig. Conte, &amp; Caualier della Gran Croce d. Gio. Battista Truchi, In Torino 1668.</w:t>
          </w:r>
          <w:r w:rsidR="00AB423A">
            <w:rPr>
              <w:noProof/>
              <w:lang w:val="it-IT"/>
            </w:rPr>
            <w:fldChar w:fldCharType="end"/>
          </w:r>
        </w:sdtContent>
      </w:sdt>
    </w:p>
    <w:p w:rsidR="00260607" w:rsidRPr="00AB423A" w:rsidRDefault="00260607" w:rsidP="00260607">
      <w:pPr>
        <w:rPr>
          <w:lang w:val="it-IT"/>
        </w:rPr>
      </w:pPr>
    </w:p>
    <w:sectPr w:rsidR="00260607" w:rsidRPr="00AB423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FDE"/>
    <w:rsid w:val="000F185C"/>
    <w:rsid w:val="00260607"/>
    <w:rsid w:val="002A7399"/>
    <w:rsid w:val="002B14B5"/>
    <w:rsid w:val="003B3404"/>
    <w:rsid w:val="00524544"/>
    <w:rsid w:val="00605A37"/>
    <w:rsid w:val="00610B3D"/>
    <w:rsid w:val="007C4387"/>
    <w:rsid w:val="007E00BA"/>
    <w:rsid w:val="0084018A"/>
    <w:rsid w:val="00886063"/>
    <w:rsid w:val="008B754B"/>
    <w:rsid w:val="00922F90"/>
    <w:rsid w:val="009A4DAB"/>
    <w:rsid w:val="00AB423A"/>
    <w:rsid w:val="00C86FDE"/>
    <w:rsid w:val="00D2378A"/>
    <w:rsid w:val="00E1590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F9D46D"/>
  <w15:chartTrackingRefBased/>
  <w15:docId w15:val="{86225180-DBB3-4A7D-B334-865A2BFB2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7C438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7C438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26060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berschrift4">
    <w:name w:val="heading 4"/>
    <w:basedOn w:val="Standard"/>
    <w:next w:val="Standard"/>
    <w:link w:val="berschrift4Zchn"/>
    <w:uiPriority w:val="9"/>
    <w:semiHidden/>
    <w:unhideWhenUsed/>
    <w:qFormat/>
    <w:rsid w:val="0026060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260607"/>
    <w:pPr>
      <w:keepNext/>
      <w:keepLines/>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260607"/>
    <w:pPr>
      <w:keepNext/>
      <w:keepLines/>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260607"/>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260607"/>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260607"/>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C4387"/>
    <w:rPr>
      <w:rFonts w:asciiTheme="majorHAnsi" w:eastAsiaTheme="majorEastAsia" w:hAnsiTheme="majorHAnsi" w:cstheme="majorBidi"/>
      <w:color w:val="2E74B5" w:themeColor="accent1" w:themeShade="BF"/>
      <w:sz w:val="32"/>
      <w:szCs w:val="32"/>
    </w:rPr>
  </w:style>
  <w:style w:type="character" w:customStyle="1" w:styleId="berschrift2Zchn">
    <w:name w:val="Überschrift 2 Zchn"/>
    <w:basedOn w:val="Absatz-Standardschriftart"/>
    <w:link w:val="berschrift2"/>
    <w:uiPriority w:val="9"/>
    <w:rsid w:val="007C4387"/>
    <w:rPr>
      <w:rFonts w:asciiTheme="majorHAnsi" w:eastAsiaTheme="majorEastAsia" w:hAnsiTheme="majorHAnsi" w:cstheme="majorBidi"/>
      <w:color w:val="2E74B5" w:themeColor="accent1" w:themeShade="BF"/>
      <w:sz w:val="26"/>
      <w:szCs w:val="26"/>
    </w:rPr>
  </w:style>
  <w:style w:type="character" w:styleId="Platzhaltertext">
    <w:name w:val="Placeholder Text"/>
    <w:basedOn w:val="Absatz-Standardschriftart"/>
    <w:uiPriority w:val="99"/>
    <w:semiHidden/>
    <w:rsid w:val="00260607"/>
    <w:rPr>
      <w:color w:val="808080"/>
    </w:rPr>
  </w:style>
  <w:style w:type="paragraph" w:customStyle="1" w:styleId="CitaviBibliographyEntry">
    <w:name w:val="Citavi Bibliography Entry"/>
    <w:basedOn w:val="Standard"/>
    <w:link w:val="CitaviBibliographyEntryZchn"/>
    <w:uiPriority w:val="99"/>
    <w:rsid w:val="00260607"/>
    <w:pPr>
      <w:spacing w:after="120"/>
    </w:pPr>
  </w:style>
  <w:style w:type="character" w:customStyle="1" w:styleId="CitaviBibliographyEntryZchn">
    <w:name w:val="Citavi Bibliography Entry Zchn"/>
    <w:basedOn w:val="Absatz-Standardschriftart"/>
    <w:link w:val="CitaviBibliographyEntry"/>
    <w:uiPriority w:val="99"/>
    <w:rsid w:val="00260607"/>
  </w:style>
  <w:style w:type="paragraph" w:customStyle="1" w:styleId="CitaviBibliographyHeading">
    <w:name w:val="Citavi Bibliography Heading"/>
    <w:basedOn w:val="berschrift1"/>
    <w:link w:val="CitaviBibliographyHeadingZchn"/>
    <w:uiPriority w:val="99"/>
    <w:rsid w:val="00260607"/>
  </w:style>
  <w:style w:type="character" w:customStyle="1" w:styleId="CitaviBibliographyHeadingZchn">
    <w:name w:val="Citavi Bibliography Heading Zchn"/>
    <w:basedOn w:val="Absatz-Standardschriftart"/>
    <w:link w:val="CitaviBibliographyHeading"/>
    <w:uiPriority w:val="99"/>
    <w:rsid w:val="00260607"/>
    <w:rPr>
      <w:rFonts w:asciiTheme="majorHAnsi" w:eastAsiaTheme="majorEastAsia" w:hAnsiTheme="majorHAnsi" w:cstheme="majorBidi"/>
      <w:color w:val="2E74B5" w:themeColor="accent1" w:themeShade="BF"/>
      <w:sz w:val="32"/>
      <w:szCs w:val="32"/>
    </w:rPr>
  </w:style>
  <w:style w:type="paragraph" w:customStyle="1" w:styleId="CitaviChapterBibliographyHeading">
    <w:name w:val="Citavi Chapter Bibliography Heading"/>
    <w:basedOn w:val="berschrift2"/>
    <w:link w:val="CitaviChapterBibliographyHeadingZchn"/>
    <w:uiPriority w:val="99"/>
    <w:rsid w:val="00260607"/>
  </w:style>
  <w:style w:type="character" w:customStyle="1" w:styleId="CitaviChapterBibliographyHeadingZchn">
    <w:name w:val="Citavi Chapter Bibliography Heading Zchn"/>
    <w:basedOn w:val="Absatz-Standardschriftart"/>
    <w:link w:val="CitaviChapterBibliographyHeading"/>
    <w:uiPriority w:val="99"/>
    <w:rsid w:val="00260607"/>
    <w:rPr>
      <w:rFonts w:asciiTheme="majorHAnsi" w:eastAsiaTheme="majorEastAsia" w:hAnsiTheme="majorHAnsi" w:cstheme="majorBidi"/>
      <w:color w:val="2E74B5" w:themeColor="accent1" w:themeShade="BF"/>
      <w:sz w:val="26"/>
      <w:szCs w:val="26"/>
    </w:rPr>
  </w:style>
  <w:style w:type="paragraph" w:customStyle="1" w:styleId="CitaviBibliographySubheading1">
    <w:name w:val="Citavi Bibliography Subheading 1"/>
    <w:basedOn w:val="berschrift2"/>
    <w:link w:val="CitaviBibliographySubheading1Zchn"/>
    <w:uiPriority w:val="99"/>
    <w:rsid w:val="00260607"/>
    <w:pPr>
      <w:outlineLvl w:val="9"/>
    </w:pPr>
  </w:style>
  <w:style w:type="character" w:customStyle="1" w:styleId="CitaviBibliographySubheading1Zchn">
    <w:name w:val="Citavi Bibliography Subheading 1 Zchn"/>
    <w:basedOn w:val="Absatz-Standardschriftart"/>
    <w:link w:val="CitaviBibliographySubheading1"/>
    <w:uiPriority w:val="99"/>
    <w:rsid w:val="00260607"/>
    <w:rPr>
      <w:rFonts w:asciiTheme="majorHAnsi" w:eastAsiaTheme="majorEastAsia" w:hAnsiTheme="majorHAnsi" w:cstheme="majorBidi"/>
      <w:color w:val="2E74B5" w:themeColor="accent1" w:themeShade="BF"/>
      <w:sz w:val="26"/>
      <w:szCs w:val="26"/>
    </w:rPr>
  </w:style>
  <w:style w:type="paragraph" w:customStyle="1" w:styleId="CitaviBibliographySubheading2">
    <w:name w:val="Citavi Bibliography Subheading 2"/>
    <w:basedOn w:val="berschrift3"/>
    <w:link w:val="CitaviBibliographySubheading2Zchn"/>
    <w:uiPriority w:val="99"/>
    <w:rsid w:val="00260607"/>
    <w:pPr>
      <w:outlineLvl w:val="9"/>
    </w:pPr>
  </w:style>
  <w:style w:type="character" w:customStyle="1" w:styleId="CitaviBibliographySubheading2Zchn">
    <w:name w:val="Citavi Bibliography Subheading 2 Zchn"/>
    <w:basedOn w:val="Absatz-Standardschriftart"/>
    <w:link w:val="CitaviBibliographySubheading2"/>
    <w:uiPriority w:val="99"/>
    <w:rsid w:val="00260607"/>
    <w:rPr>
      <w:rFonts w:asciiTheme="majorHAnsi" w:eastAsiaTheme="majorEastAsia" w:hAnsiTheme="majorHAnsi" w:cstheme="majorBidi"/>
      <w:color w:val="1F4D78" w:themeColor="accent1" w:themeShade="7F"/>
      <w:sz w:val="24"/>
      <w:szCs w:val="24"/>
    </w:rPr>
  </w:style>
  <w:style w:type="character" w:customStyle="1" w:styleId="berschrift3Zchn">
    <w:name w:val="Überschrift 3 Zchn"/>
    <w:basedOn w:val="Absatz-Standardschriftart"/>
    <w:link w:val="berschrift3"/>
    <w:uiPriority w:val="9"/>
    <w:semiHidden/>
    <w:rsid w:val="00260607"/>
    <w:rPr>
      <w:rFonts w:asciiTheme="majorHAnsi" w:eastAsiaTheme="majorEastAsia" w:hAnsiTheme="majorHAnsi" w:cstheme="majorBidi"/>
      <w:color w:val="1F4D78" w:themeColor="accent1" w:themeShade="7F"/>
      <w:sz w:val="24"/>
      <w:szCs w:val="24"/>
    </w:rPr>
  </w:style>
  <w:style w:type="paragraph" w:customStyle="1" w:styleId="CitaviBibliographySubheading3">
    <w:name w:val="Citavi Bibliography Subheading 3"/>
    <w:basedOn w:val="berschrift4"/>
    <w:link w:val="CitaviBibliographySubheading3Zchn"/>
    <w:uiPriority w:val="99"/>
    <w:rsid w:val="00260607"/>
    <w:pPr>
      <w:outlineLvl w:val="9"/>
    </w:pPr>
  </w:style>
  <w:style w:type="character" w:customStyle="1" w:styleId="CitaviBibliographySubheading3Zchn">
    <w:name w:val="Citavi Bibliography Subheading 3 Zchn"/>
    <w:basedOn w:val="Absatz-Standardschriftart"/>
    <w:link w:val="CitaviBibliographySubheading3"/>
    <w:uiPriority w:val="99"/>
    <w:rsid w:val="00260607"/>
    <w:rPr>
      <w:rFonts w:asciiTheme="majorHAnsi" w:eastAsiaTheme="majorEastAsia" w:hAnsiTheme="majorHAnsi" w:cstheme="majorBidi"/>
      <w:i/>
      <w:iCs/>
      <w:color w:val="2E74B5" w:themeColor="accent1" w:themeShade="BF"/>
    </w:rPr>
  </w:style>
  <w:style w:type="character" w:customStyle="1" w:styleId="berschrift4Zchn">
    <w:name w:val="Überschrift 4 Zchn"/>
    <w:basedOn w:val="Absatz-Standardschriftart"/>
    <w:link w:val="berschrift4"/>
    <w:uiPriority w:val="9"/>
    <w:semiHidden/>
    <w:rsid w:val="00260607"/>
    <w:rPr>
      <w:rFonts w:asciiTheme="majorHAnsi" w:eastAsiaTheme="majorEastAsia" w:hAnsiTheme="majorHAnsi" w:cstheme="majorBidi"/>
      <w:i/>
      <w:iCs/>
      <w:color w:val="2E74B5" w:themeColor="accent1" w:themeShade="BF"/>
    </w:rPr>
  </w:style>
  <w:style w:type="paragraph" w:customStyle="1" w:styleId="CitaviBibliographySubheading4">
    <w:name w:val="Citavi Bibliography Subheading 4"/>
    <w:basedOn w:val="berschrift5"/>
    <w:link w:val="CitaviBibliographySubheading4Zchn"/>
    <w:uiPriority w:val="99"/>
    <w:rsid w:val="00260607"/>
    <w:pPr>
      <w:outlineLvl w:val="9"/>
    </w:pPr>
  </w:style>
  <w:style w:type="character" w:customStyle="1" w:styleId="CitaviBibliographySubheading4Zchn">
    <w:name w:val="Citavi Bibliography Subheading 4 Zchn"/>
    <w:basedOn w:val="Absatz-Standardschriftart"/>
    <w:link w:val="CitaviBibliographySubheading4"/>
    <w:uiPriority w:val="99"/>
    <w:rsid w:val="00260607"/>
    <w:rPr>
      <w:rFonts w:asciiTheme="majorHAnsi" w:eastAsiaTheme="majorEastAsia" w:hAnsiTheme="majorHAnsi" w:cstheme="majorBidi"/>
      <w:color w:val="2E74B5" w:themeColor="accent1" w:themeShade="BF"/>
    </w:rPr>
  </w:style>
  <w:style w:type="character" w:customStyle="1" w:styleId="berschrift5Zchn">
    <w:name w:val="Überschrift 5 Zchn"/>
    <w:basedOn w:val="Absatz-Standardschriftart"/>
    <w:link w:val="berschrift5"/>
    <w:uiPriority w:val="9"/>
    <w:semiHidden/>
    <w:rsid w:val="00260607"/>
    <w:rPr>
      <w:rFonts w:asciiTheme="majorHAnsi" w:eastAsiaTheme="majorEastAsia" w:hAnsiTheme="majorHAnsi" w:cstheme="majorBidi"/>
      <w:color w:val="2E74B5" w:themeColor="accent1" w:themeShade="BF"/>
    </w:rPr>
  </w:style>
  <w:style w:type="paragraph" w:customStyle="1" w:styleId="CitaviBibliographySubheading5">
    <w:name w:val="Citavi Bibliography Subheading 5"/>
    <w:basedOn w:val="berschrift6"/>
    <w:link w:val="CitaviBibliographySubheading5Zchn"/>
    <w:uiPriority w:val="99"/>
    <w:rsid w:val="00260607"/>
    <w:pPr>
      <w:outlineLvl w:val="9"/>
    </w:pPr>
  </w:style>
  <w:style w:type="character" w:customStyle="1" w:styleId="CitaviBibliographySubheading5Zchn">
    <w:name w:val="Citavi Bibliography Subheading 5 Zchn"/>
    <w:basedOn w:val="Absatz-Standardschriftart"/>
    <w:link w:val="CitaviBibliographySubheading5"/>
    <w:uiPriority w:val="99"/>
    <w:rsid w:val="00260607"/>
    <w:rPr>
      <w:rFonts w:asciiTheme="majorHAnsi" w:eastAsiaTheme="majorEastAsia" w:hAnsiTheme="majorHAnsi" w:cstheme="majorBidi"/>
      <w:color w:val="1F4D78" w:themeColor="accent1" w:themeShade="7F"/>
    </w:rPr>
  </w:style>
  <w:style w:type="character" w:customStyle="1" w:styleId="berschrift6Zchn">
    <w:name w:val="Überschrift 6 Zchn"/>
    <w:basedOn w:val="Absatz-Standardschriftart"/>
    <w:link w:val="berschrift6"/>
    <w:uiPriority w:val="9"/>
    <w:semiHidden/>
    <w:rsid w:val="00260607"/>
    <w:rPr>
      <w:rFonts w:asciiTheme="majorHAnsi" w:eastAsiaTheme="majorEastAsia" w:hAnsiTheme="majorHAnsi" w:cstheme="majorBidi"/>
      <w:color w:val="1F4D78" w:themeColor="accent1" w:themeShade="7F"/>
    </w:rPr>
  </w:style>
  <w:style w:type="paragraph" w:customStyle="1" w:styleId="CitaviBibliographySubheading6">
    <w:name w:val="Citavi Bibliography Subheading 6"/>
    <w:basedOn w:val="berschrift7"/>
    <w:link w:val="CitaviBibliographySubheading6Zchn"/>
    <w:uiPriority w:val="99"/>
    <w:rsid w:val="00260607"/>
    <w:pPr>
      <w:outlineLvl w:val="9"/>
    </w:pPr>
  </w:style>
  <w:style w:type="character" w:customStyle="1" w:styleId="CitaviBibliographySubheading6Zchn">
    <w:name w:val="Citavi Bibliography Subheading 6 Zchn"/>
    <w:basedOn w:val="Absatz-Standardschriftart"/>
    <w:link w:val="CitaviBibliographySubheading6"/>
    <w:uiPriority w:val="99"/>
    <w:rsid w:val="00260607"/>
    <w:rPr>
      <w:rFonts w:asciiTheme="majorHAnsi" w:eastAsiaTheme="majorEastAsia" w:hAnsiTheme="majorHAnsi" w:cstheme="majorBidi"/>
      <w:i/>
      <w:iCs/>
      <w:color w:val="1F4D78" w:themeColor="accent1" w:themeShade="7F"/>
    </w:rPr>
  </w:style>
  <w:style w:type="character" w:customStyle="1" w:styleId="berschrift7Zchn">
    <w:name w:val="Überschrift 7 Zchn"/>
    <w:basedOn w:val="Absatz-Standardschriftart"/>
    <w:link w:val="berschrift7"/>
    <w:uiPriority w:val="9"/>
    <w:semiHidden/>
    <w:rsid w:val="00260607"/>
    <w:rPr>
      <w:rFonts w:asciiTheme="majorHAnsi" w:eastAsiaTheme="majorEastAsia" w:hAnsiTheme="majorHAnsi" w:cstheme="majorBidi"/>
      <w:i/>
      <w:iCs/>
      <w:color w:val="1F4D78" w:themeColor="accent1" w:themeShade="7F"/>
    </w:rPr>
  </w:style>
  <w:style w:type="paragraph" w:customStyle="1" w:styleId="CitaviBibliographySubheading7">
    <w:name w:val="Citavi Bibliography Subheading 7"/>
    <w:basedOn w:val="berschrift8"/>
    <w:link w:val="CitaviBibliographySubheading7Zchn"/>
    <w:uiPriority w:val="99"/>
    <w:rsid w:val="00260607"/>
    <w:pPr>
      <w:outlineLvl w:val="9"/>
    </w:pPr>
  </w:style>
  <w:style w:type="character" w:customStyle="1" w:styleId="CitaviBibliographySubheading7Zchn">
    <w:name w:val="Citavi Bibliography Subheading 7 Zchn"/>
    <w:basedOn w:val="Absatz-Standardschriftart"/>
    <w:link w:val="CitaviBibliographySubheading7"/>
    <w:uiPriority w:val="99"/>
    <w:rsid w:val="00260607"/>
    <w:rPr>
      <w:rFonts w:asciiTheme="majorHAnsi" w:eastAsiaTheme="majorEastAsia" w:hAnsiTheme="majorHAnsi" w:cstheme="majorBidi"/>
      <w:color w:val="272727" w:themeColor="text1" w:themeTint="D8"/>
      <w:sz w:val="21"/>
      <w:szCs w:val="21"/>
    </w:rPr>
  </w:style>
  <w:style w:type="character" w:customStyle="1" w:styleId="berschrift8Zchn">
    <w:name w:val="Überschrift 8 Zchn"/>
    <w:basedOn w:val="Absatz-Standardschriftart"/>
    <w:link w:val="berschrift8"/>
    <w:uiPriority w:val="9"/>
    <w:semiHidden/>
    <w:rsid w:val="00260607"/>
    <w:rPr>
      <w:rFonts w:asciiTheme="majorHAnsi" w:eastAsiaTheme="majorEastAsia" w:hAnsiTheme="majorHAnsi" w:cstheme="majorBidi"/>
      <w:color w:val="272727" w:themeColor="text1" w:themeTint="D8"/>
      <w:sz w:val="21"/>
      <w:szCs w:val="21"/>
    </w:rPr>
  </w:style>
  <w:style w:type="paragraph" w:customStyle="1" w:styleId="CitaviBibliographySubheading8">
    <w:name w:val="Citavi Bibliography Subheading 8"/>
    <w:basedOn w:val="berschrift9"/>
    <w:link w:val="CitaviBibliographySubheading8Zchn"/>
    <w:uiPriority w:val="99"/>
    <w:rsid w:val="00260607"/>
    <w:pPr>
      <w:outlineLvl w:val="9"/>
    </w:pPr>
  </w:style>
  <w:style w:type="character" w:customStyle="1" w:styleId="CitaviBibliographySubheading8Zchn">
    <w:name w:val="Citavi Bibliography Subheading 8 Zchn"/>
    <w:basedOn w:val="Absatz-Standardschriftart"/>
    <w:link w:val="CitaviBibliographySubheading8"/>
    <w:uiPriority w:val="99"/>
    <w:rsid w:val="00260607"/>
    <w:rPr>
      <w:rFonts w:asciiTheme="majorHAnsi" w:eastAsiaTheme="majorEastAsia" w:hAnsiTheme="majorHAnsi" w:cstheme="majorBidi"/>
      <w:i/>
      <w:iCs/>
      <w:color w:val="272727" w:themeColor="text1" w:themeTint="D8"/>
      <w:sz w:val="21"/>
      <w:szCs w:val="21"/>
    </w:rPr>
  </w:style>
  <w:style w:type="character" w:customStyle="1" w:styleId="berschrift9Zchn">
    <w:name w:val="Überschrift 9 Zchn"/>
    <w:basedOn w:val="Absatz-Standardschriftart"/>
    <w:link w:val="berschrift9"/>
    <w:uiPriority w:val="9"/>
    <w:semiHidden/>
    <w:rsid w:val="00260607"/>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glossaryDocument" Target="glossary/document.xml"/><Relationship Id="rId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Allgemein"/>
          <w:gallery w:val="placeholder"/>
        </w:category>
        <w:types>
          <w:type w:val="bbPlcHdr"/>
        </w:types>
        <w:behaviors>
          <w:behavior w:val="content"/>
        </w:behaviors>
        <w:guid w:val="{3D348BAC-CA03-4F7E-9EBC-03B50124BCF3}"/>
      </w:docPartPr>
      <w:docPartBody>
        <w:p w:rsidR="003C76D4" w:rsidRDefault="000606BB">
          <w:r w:rsidRPr="00E51860">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06BB"/>
    <w:rsid w:val="000606BB"/>
    <w:rsid w:val="003C76D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0606BB"/>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17304</Words>
  <Characters>109016</Characters>
  <Application>Microsoft Office Word</Application>
  <DocSecurity>0</DocSecurity>
  <Lines>908</Lines>
  <Paragraphs>252</Paragraphs>
  <ScaleCrop>false</ScaleCrop>
  <HeadingPairs>
    <vt:vector size="2" baseType="variant">
      <vt:variant>
        <vt:lpstr>Titel</vt:lpstr>
      </vt:variant>
      <vt:variant>
        <vt:i4>1</vt:i4>
      </vt:variant>
    </vt:vector>
  </HeadingPairs>
  <TitlesOfParts>
    <vt:vector size="1" baseType="lpstr">
      <vt:lpstr/>
    </vt:vector>
  </TitlesOfParts>
  <Company>Friedrich-Alexander-Universität Erlangen-Nürnberg</Company>
  <LinksUpToDate>false</LinksUpToDate>
  <CharactersWithSpaces>126068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Maier, Lukas</dc:creator>
  <cp:keywords/>
  <dc:description/>
  <cp:lastModifiedBy>Maier, Lukas</cp:lastModifiedBy>
  <cp:revision>15</cp:revision>
  <dcterms:created xsi:type="dcterms:W3CDTF">2020-12-14T10:32:00Z</dcterms:created>
  <dcterms:modified xsi:type="dcterms:W3CDTF">2020-12-16T14:11:00Z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itaviDocumentProperty_7">
    <vt:lpwstr>Kaiserinnen und Königinnen des Barockzeitalters</vt:lpwstr>
  </property>
  <property fmtid="{D5CDD505-2E9C-101B-9397-08002B2CF9AE}" pid="3" name="CitaviDocumentProperty_0">
    <vt:lpwstr>2c36c713-d112-4f31-ae0b-221e52b6db35</vt:lpwstr>
  </property>
  <property fmtid="{D5CDD505-2E9C-101B-9397-08002B2CF9AE}" pid="4" name="CitaviDocumentProperty_1">
    <vt:lpwstr>6.7.0.0</vt:lpwstr>
  </property>
  <property fmtid="{D5CDD505-2E9C-101B-9397-08002B2CF9AE}" pid="5" name="CitaviDocumentProperty_8">
    <vt:lpwstr>CloudProjectKey=flzbkmovscskkqiuajm3z3i0zt7m4zf46t4dnk1377bj29n494; ProjectName=Kaiserinnen und Königinnen des Barockzeitalters</vt:lpwstr>
  </property>
</Properties>
</file>